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2D02" w14:textId="7BD5DDC1" w:rsidR="00E37849" w:rsidRDefault="00E37849">
      <w:pPr>
        <w:rPr>
          <w:rFonts w:ascii="Tw Cen MT Condensed Extra Bold" w:hAnsi="Tw Cen MT Condensed Extra Bold"/>
          <w:sz w:val="72"/>
          <w:szCs w:val="72"/>
        </w:rPr>
      </w:pPr>
      <w:r w:rsidRPr="00E37849">
        <w:rPr>
          <w:rFonts w:ascii="Tw Cen MT Condensed Extra Bold" w:hAnsi="Tw Cen MT Condensed Extra Bold"/>
          <w:sz w:val="72"/>
          <w:szCs w:val="72"/>
        </w:rPr>
        <w:t>Toutes les affiches imprimables sont sur les pages suivantes</w:t>
      </w:r>
      <w:r>
        <w:rPr>
          <w:rFonts w:ascii="Tw Cen MT Condensed Extra Bold" w:hAnsi="Tw Cen MT Condensed Extra Bold"/>
          <w:sz w:val="72"/>
          <w:szCs w:val="72"/>
        </w:rPr>
        <w:t>…</w:t>
      </w:r>
    </w:p>
    <w:p w14:paraId="56A931CB" w14:textId="77777777" w:rsidR="00E37849" w:rsidRDefault="00E37849">
      <w:pPr>
        <w:rPr>
          <w:rFonts w:ascii="Tw Cen MT Condensed Extra Bold" w:hAnsi="Tw Cen MT Condensed Extra Bold"/>
          <w:sz w:val="72"/>
          <w:szCs w:val="72"/>
        </w:rPr>
      </w:pPr>
      <w:r>
        <w:rPr>
          <w:rFonts w:ascii="Tw Cen MT Condensed Extra Bold" w:hAnsi="Tw Cen MT Condensed Extra Bold"/>
          <w:sz w:val="72"/>
          <w:szCs w:val="72"/>
        </w:rPr>
        <w:br w:type="page"/>
      </w:r>
    </w:p>
    <w:p w14:paraId="2BF8E85B" w14:textId="77777777" w:rsidR="00E37849" w:rsidRDefault="00E37849"/>
    <w:p w14:paraId="556F5132" w14:textId="1D61FFE1" w:rsidR="00C13448" w:rsidRDefault="00103F9D">
      <w:r>
        <w:rPr>
          <w:noProof/>
        </w:rPr>
        <w:drawing>
          <wp:inline distT="0" distB="0" distL="0" distR="0" wp14:anchorId="2EEF3CDB" wp14:editId="7F93DF12">
            <wp:extent cx="5775960" cy="7219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F773" w14:textId="37F8A83B" w:rsidR="00E37849" w:rsidRDefault="00E37849">
      <w:r>
        <w:rPr>
          <w:noProof/>
        </w:rPr>
        <w:lastRenderedPageBreak/>
        <w:drawing>
          <wp:inline distT="0" distB="0" distL="0" distR="0" wp14:anchorId="43E979D1" wp14:editId="420219BE">
            <wp:extent cx="5715000" cy="7143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479" cy="714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6E08FC" wp14:editId="1075B603">
            <wp:extent cx="5724525" cy="7155656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90" cy="715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6CA23" wp14:editId="6884B608">
            <wp:extent cx="5737860" cy="71723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78" cy="717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9B1358" wp14:editId="036D910B">
            <wp:extent cx="5730240" cy="716280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D"/>
    <w:rsid w:val="00103F9D"/>
    <w:rsid w:val="00843C0F"/>
    <w:rsid w:val="00C13448"/>
    <w:rsid w:val="00CC257E"/>
    <w:rsid w:val="00E37849"/>
    <w:rsid w:val="00E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5381"/>
  <w15:chartTrackingRefBased/>
  <w15:docId w15:val="{D8200EC6-C935-437E-B7B2-7F9F373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F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F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F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F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F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F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F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F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F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 PiR</dc:creator>
  <cp:keywords/>
  <dc:description/>
  <cp:lastModifiedBy>314 PiR</cp:lastModifiedBy>
  <cp:revision>1</cp:revision>
  <cp:lastPrinted>2025-12-08T10:19:00Z</cp:lastPrinted>
  <dcterms:created xsi:type="dcterms:W3CDTF">2025-12-08T10:18:00Z</dcterms:created>
  <dcterms:modified xsi:type="dcterms:W3CDTF">2025-12-08T11:10:00Z</dcterms:modified>
</cp:coreProperties>
</file>